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A280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Enbridge Pipelines (North Dakota) LLC/ Enbridge Pipelines (</w:t>
            </w:r>
            <w:proofErr w:type="spellStart"/>
            <w:r>
              <w:rPr>
                <w:b/>
              </w:rPr>
              <w:t>Bakken</w:t>
            </w:r>
            <w:proofErr w:type="spellEnd"/>
            <w:r>
              <w:rPr>
                <w:b/>
              </w:rPr>
              <w:t>) L.P.</w:t>
            </w:r>
          </w:p>
          <w:p w:rsidR="00D66C15" w:rsidRDefault="00EF0DDB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Transfer of </w:t>
            </w:r>
            <w:r w:rsidR="00B865AD">
              <w:rPr>
                <w:b/>
              </w:rPr>
              <w:t>Corridor Certificate &amp; Route Permit</w:t>
            </w:r>
          </w:p>
          <w:p w:rsidR="00D66C15" w:rsidRDefault="00EF0DDB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FA2806">
              <w:rPr>
                <w:b/>
              </w:rPr>
              <w:t>12-823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4D16AC">
        <w:rPr>
          <w:b/>
        </w:rPr>
        <w:t>9</w:t>
      </w:r>
      <w:r w:rsidR="004D16AC" w:rsidRPr="004D16AC">
        <w:rPr>
          <w:b/>
          <w:vertAlign w:val="superscript"/>
        </w:rPr>
        <w:t>th</w:t>
      </w:r>
      <w:r w:rsidR="004D16AC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4D16AC">
        <w:rPr>
          <w:b/>
        </w:rPr>
        <w:t>May</w:t>
      </w:r>
      <w:r>
        <w:rPr>
          <w:b/>
        </w:rPr>
        <w:t>, 20</w:t>
      </w:r>
      <w:r w:rsidR="00FA2806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EF0DDB">
        <w:rPr>
          <w:b/>
        </w:rPr>
        <w:t>one</w:t>
      </w:r>
      <w:r w:rsidR="00EF0DDB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4D16AC">
        <w:rPr>
          <w:b/>
        </w:rPr>
        <w:t>Order Reissuing Certificate and Permit</w:t>
      </w:r>
    </w:p>
    <w:p w:rsidR="004D16AC" w:rsidRDefault="004D16A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4D16AC" w:rsidRDefault="007D36EF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Third Reissued Certificate Number 68</w:t>
      </w:r>
    </w:p>
    <w:p w:rsidR="007D36EF" w:rsidRPr="00D855D4" w:rsidRDefault="007D36EF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Third Reissued Certificate Number 83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EF0DDB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A2806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Brian </w:t>
            </w:r>
            <w:proofErr w:type="spellStart"/>
            <w:r>
              <w:t>Bjella</w:t>
            </w:r>
            <w:proofErr w:type="spellEnd"/>
          </w:p>
          <w:p w:rsidR="00E971A0" w:rsidRDefault="00FA2806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Crowley Fleck</w:t>
            </w:r>
          </w:p>
          <w:p w:rsidR="00E971A0" w:rsidRDefault="00FA2806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2798</w:t>
            </w:r>
          </w:p>
          <w:p w:rsidR="00E971A0" w:rsidRDefault="00B6651D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</w:t>
            </w:r>
            <w:r w:rsidR="00FA2806">
              <w:t xml:space="preserve"> ND  58502-2798</w:t>
            </w:r>
          </w:p>
          <w:p w:rsidR="00E971A0" w:rsidRDefault="00E971A0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Pr="007A7DE6" w:rsidRDefault="00E971A0" w:rsidP="00B865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B865AD">
              <w:rPr>
                <w:b/>
              </w:rPr>
              <w:t>70</w:t>
            </w:r>
            <w:r w:rsidR="00FA2806">
              <w:rPr>
                <w:b/>
              </w:rPr>
              <w:t>12 1640 0002 465</w:t>
            </w:r>
            <w:r w:rsidR="00231BA3">
              <w:rPr>
                <w:b/>
              </w:rPr>
              <w:t>0 0367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EF0DD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C632E1">
        <w:rPr>
          <w:b/>
        </w:rPr>
        <w:t>9</w:t>
      </w:r>
      <w:r w:rsidR="00C632E1" w:rsidRPr="00C632E1">
        <w:rPr>
          <w:b/>
          <w:vertAlign w:val="superscript"/>
        </w:rPr>
        <w:t>th</w:t>
      </w:r>
      <w:r w:rsidR="00C632E1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C632E1">
        <w:rPr>
          <w:b/>
        </w:rPr>
        <w:t>May</w:t>
      </w:r>
      <w:r w:rsidR="0090401A">
        <w:rPr>
          <w:b/>
        </w:rPr>
        <w:t>, 20</w:t>
      </w:r>
      <w:r w:rsidR="00FA2806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6AC" w:rsidRDefault="004D16AC">
      <w:r>
        <w:separator/>
      </w:r>
    </w:p>
  </w:endnote>
  <w:endnote w:type="continuationSeparator" w:id="0">
    <w:p w:rsidR="004D16AC" w:rsidRDefault="004D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6AC" w:rsidRDefault="004D16AC">
      <w:r>
        <w:separator/>
      </w:r>
    </w:p>
  </w:footnote>
  <w:footnote w:type="continuationSeparator" w:id="0">
    <w:p w:rsidR="004D16AC" w:rsidRDefault="004D1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0155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9789D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31BA3"/>
    <w:rsid w:val="00240469"/>
    <w:rsid w:val="00251198"/>
    <w:rsid w:val="00265E35"/>
    <w:rsid w:val="002767E6"/>
    <w:rsid w:val="002A028F"/>
    <w:rsid w:val="002C1B87"/>
    <w:rsid w:val="002E111C"/>
    <w:rsid w:val="003262F8"/>
    <w:rsid w:val="00352478"/>
    <w:rsid w:val="00365CF6"/>
    <w:rsid w:val="00370E82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6EDD"/>
    <w:rsid w:val="004D16AC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C279F"/>
    <w:rsid w:val="007D36EF"/>
    <w:rsid w:val="007D5F3E"/>
    <w:rsid w:val="007F3FE7"/>
    <w:rsid w:val="00801F33"/>
    <w:rsid w:val="008100DF"/>
    <w:rsid w:val="00812CCE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631C4"/>
    <w:rsid w:val="00B6651D"/>
    <w:rsid w:val="00B83B05"/>
    <w:rsid w:val="00B865AD"/>
    <w:rsid w:val="00BC2BC3"/>
    <w:rsid w:val="00BD5811"/>
    <w:rsid w:val="00C133D5"/>
    <w:rsid w:val="00C21453"/>
    <w:rsid w:val="00C30BB4"/>
    <w:rsid w:val="00C579DA"/>
    <w:rsid w:val="00C632E1"/>
    <w:rsid w:val="00CC7573"/>
    <w:rsid w:val="00CE2961"/>
    <w:rsid w:val="00CF5BD3"/>
    <w:rsid w:val="00D35380"/>
    <w:rsid w:val="00D37C11"/>
    <w:rsid w:val="00D52349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0DDB"/>
    <w:rsid w:val="00F21FB4"/>
    <w:rsid w:val="00F238C2"/>
    <w:rsid w:val="00F450B1"/>
    <w:rsid w:val="00F66BDC"/>
    <w:rsid w:val="00FA2806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2010-03-30T15:07:00Z</cp:lastPrinted>
  <dcterms:created xsi:type="dcterms:W3CDTF">2013-05-09T13:35:00Z</dcterms:created>
  <dcterms:modified xsi:type="dcterms:W3CDTF">2013-05-09T13:46:00Z</dcterms:modified>
</cp:coreProperties>
</file>